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7F631B"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 xml:space="preserve"> от </w:t>
      </w:r>
      <w:r w:rsidR="007F631B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</w:t>
      </w:r>
      <w:r w:rsidR="006B7F36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Pr="006C02A1" w:rsidRDefault="007D1CFD" w:rsidP="00FD28C3">
      <w:pPr>
        <w:jc w:val="center"/>
        <w:rPr>
          <w:b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EA2C55">
        <w:rPr>
          <w:b/>
          <w:color w:val="2F5496" w:themeColor="accent5" w:themeShade="BF"/>
          <w:sz w:val="22"/>
          <w:szCs w:val="22"/>
        </w:rPr>
        <w:t>Мельниково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7447B3">
        <w:rPr>
          <w:b/>
          <w:color w:val="2F5496" w:themeColor="accent5" w:themeShade="BF"/>
          <w:sz w:val="22"/>
          <w:szCs w:val="22"/>
        </w:rPr>
        <w:t>Ленинградская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7F631B">
        <w:rPr>
          <w:b/>
          <w:color w:val="2F5496" w:themeColor="accent5" w:themeShade="BF"/>
          <w:sz w:val="22"/>
          <w:szCs w:val="22"/>
        </w:rPr>
        <w:t>34</w:t>
      </w:r>
    </w:p>
    <w:p w:rsidR="007D1CFD" w:rsidRPr="006C02A1" w:rsidRDefault="007D1CFD" w:rsidP="007D1CFD">
      <w:pPr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7F631B">
        <w:rPr>
          <w:color w:val="0070C0"/>
          <w:sz w:val="22"/>
          <w:szCs w:val="22"/>
        </w:rPr>
        <w:t>239,80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F631B">
        <w:rPr>
          <w:color w:val="0070C0"/>
          <w:sz w:val="22"/>
          <w:szCs w:val="22"/>
        </w:rPr>
        <w:t>58,74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100%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A67E13" w:rsidRPr="00A67E13">
        <w:rPr>
          <w:sz w:val="22"/>
          <w:szCs w:val="22"/>
        </w:rPr>
        <w:t>0</w:t>
      </w:r>
    </w:p>
    <w:p w:rsidR="007D1CFD" w:rsidRPr="00A67E13" w:rsidRDefault="007D1CFD" w:rsidP="00A67E13">
      <w:pPr>
        <w:pStyle w:val="a3"/>
        <w:ind w:left="0"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>Принято 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Самойлова Н.Н., Секретарь собрания Волынкина С.А., Члены счетной комиссии </w:t>
      </w:r>
      <w:r w:rsidR="007F631B">
        <w:rPr>
          <w:sz w:val="22"/>
          <w:szCs w:val="22"/>
        </w:rPr>
        <w:t>Николаев С.Д., Артемьева Н.Л.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AF39CA" w:rsidRPr="00AF39CA">
        <w:rPr>
          <w:sz w:val="22"/>
          <w:szCs w:val="22"/>
        </w:rPr>
        <w:t>100%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0.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981C7E" w:rsidRDefault="00981C7E" w:rsidP="00A82C1B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DA3DDE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proofErr w:type="gramStart"/>
      <w:r w:rsidR="005B1C31" w:rsidRPr="006C02A1">
        <w:rPr>
          <w:sz w:val="22"/>
          <w:szCs w:val="22"/>
        </w:rPr>
        <w:t>отчет  по</w:t>
      </w:r>
      <w:proofErr w:type="gramEnd"/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855129" w:rsidRDefault="00855129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DA3DDE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7F631B" w:rsidRPr="007F631B" w:rsidRDefault="007F631B" w:rsidP="007F631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  <w:r w:rsidRPr="007F631B">
        <w:rPr>
          <w:b/>
          <w:sz w:val="22"/>
          <w:szCs w:val="22"/>
        </w:rPr>
        <w:t xml:space="preserve">Голосовали: «За» </w:t>
      </w:r>
      <w:r w:rsidRPr="007F631B">
        <w:rPr>
          <w:sz w:val="22"/>
          <w:szCs w:val="22"/>
        </w:rPr>
        <w:t>100%</w:t>
      </w:r>
      <w:r w:rsidRPr="007F631B">
        <w:rPr>
          <w:b/>
          <w:sz w:val="22"/>
          <w:szCs w:val="22"/>
        </w:rPr>
        <w:t xml:space="preserve"> «Против» </w:t>
      </w:r>
      <w:r w:rsidRPr="007F631B">
        <w:rPr>
          <w:sz w:val="22"/>
          <w:szCs w:val="22"/>
        </w:rPr>
        <w:t>0</w:t>
      </w:r>
      <w:r w:rsidRPr="007F631B">
        <w:rPr>
          <w:b/>
          <w:sz w:val="22"/>
          <w:szCs w:val="22"/>
        </w:rPr>
        <w:t xml:space="preserve"> «Воздержались» </w:t>
      </w:r>
      <w:r w:rsidRPr="007F631B">
        <w:rPr>
          <w:sz w:val="22"/>
          <w:szCs w:val="22"/>
        </w:rPr>
        <w:t>0</w:t>
      </w:r>
      <w:r w:rsidRPr="007F631B">
        <w:rPr>
          <w:b/>
          <w:sz w:val="22"/>
          <w:szCs w:val="22"/>
        </w:rPr>
        <w:t>.</w:t>
      </w:r>
    </w:p>
    <w:p w:rsidR="00621DF5" w:rsidRPr="007F631B" w:rsidRDefault="007F631B" w:rsidP="007F631B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7F631B">
        <w:rPr>
          <w:b/>
          <w:sz w:val="22"/>
          <w:szCs w:val="22"/>
        </w:rPr>
        <w:t xml:space="preserve">Решение: </w:t>
      </w:r>
      <w:r w:rsidRPr="007F631B">
        <w:rPr>
          <w:sz w:val="22"/>
          <w:szCs w:val="22"/>
        </w:rPr>
        <w:t>Утвержден план и сроки проведения Текущего ремонта.</w:t>
      </w:r>
      <w:r>
        <w:rPr>
          <w:sz w:val="22"/>
          <w:szCs w:val="22"/>
        </w:rPr>
        <w:t xml:space="preserve"> В 2017 году выполнить работы по Утеплению ХВС, установить входные металлические двери.</w:t>
      </w:r>
    </w:p>
    <w:p w:rsidR="007F631B" w:rsidRDefault="007F631B" w:rsidP="007F631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91327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621DF5" w:rsidRPr="006C02A1" w:rsidRDefault="00621DF5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 w:rsidR="00DA3DDE"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="00D42286">
        <w:rPr>
          <w:sz w:val="22"/>
          <w:szCs w:val="22"/>
        </w:rPr>
        <w:t>0</w:t>
      </w:r>
      <w:r w:rsidRPr="00E6528D">
        <w:rPr>
          <w:sz w:val="22"/>
          <w:szCs w:val="22"/>
        </w:rPr>
        <w:t xml:space="preserve">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="00DA3DDE">
        <w:rPr>
          <w:sz w:val="22"/>
          <w:szCs w:val="22"/>
        </w:rPr>
        <w:t>0</w:t>
      </w:r>
    </w:p>
    <w:p w:rsidR="005B1C31" w:rsidRPr="006C02A1" w:rsidRDefault="00621DF5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Решение: </w:t>
      </w:r>
      <w:r w:rsidR="005B1C31" w:rsidRPr="006C02A1">
        <w:rPr>
          <w:sz w:val="22"/>
          <w:szCs w:val="22"/>
        </w:rPr>
        <w:t>Утвер</w:t>
      </w:r>
      <w:r>
        <w:rPr>
          <w:sz w:val="22"/>
          <w:szCs w:val="22"/>
        </w:rPr>
        <w:t>ждена</w:t>
      </w:r>
      <w:r w:rsidR="005B1C31" w:rsidRPr="006C02A1">
        <w:rPr>
          <w:sz w:val="22"/>
          <w:szCs w:val="22"/>
        </w:rPr>
        <w:t xml:space="preserve"> плат</w:t>
      </w:r>
      <w:r>
        <w:rPr>
          <w:sz w:val="22"/>
          <w:szCs w:val="22"/>
        </w:rPr>
        <w:t>а</w:t>
      </w:r>
      <w:r w:rsidR="005B1C31" w:rsidRPr="006C02A1">
        <w:rPr>
          <w:sz w:val="22"/>
          <w:szCs w:val="22"/>
        </w:rPr>
        <w:t xml:space="preserve"> по статье Текущий ремонт на период с </w:t>
      </w:r>
      <w:r>
        <w:rPr>
          <w:sz w:val="22"/>
          <w:szCs w:val="22"/>
        </w:rPr>
        <w:t>01.07.2017г</w:t>
      </w:r>
      <w:r w:rsidR="005B1C31" w:rsidRPr="006C02A1">
        <w:rPr>
          <w:sz w:val="22"/>
          <w:szCs w:val="22"/>
        </w:rPr>
        <w:t xml:space="preserve"> по </w:t>
      </w:r>
      <w:r>
        <w:rPr>
          <w:sz w:val="22"/>
          <w:szCs w:val="22"/>
        </w:rPr>
        <w:t>30.06.2018г</w:t>
      </w:r>
      <w:r w:rsidR="005B1C31" w:rsidRPr="006C02A1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 </w:t>
      </w:r>
      <w:r w:rsidR="007F631B">
        <w:rPr>
          <w:sz w:val="22"/>
          <w:szCs w:val="22"/>
        </w:rPr>
        <w:t>5</w:t>
      </w:r>
      <w:r w:rsidR="006B21A8">
        <w:rPr>
          <w:sz w:val="22"/>
          <w:szCs w:val="22"/>
        </w:rPr>
        <w:t>,00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/м2.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91327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1765"/>
        <w:gridCol w:w="787"/>
        <w:gridCol w:w="992"/>
        <w:gridCol w:w="1276"/>
      </w:tblGrid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r w:rsidRPr="006C02A1">
              <w:rPr>
                <w:color w:val="000000"/>
                <w:sz w:val="22"/>
                <w:szCs w:val="22"/>
              </w:rPr>
              <w:t>воздерж-сь</w:t>
            </w:r>
            <w:proofErr w:type="spellEnd"/>
          </w:p>
        </w:tc>
      </w:tr>
      <w:tr w:rsidR="00621DF5" w:rsidRPr="006C02A1" w:rsidTr="00D42286">
        <w:trPr>
          <w:trHeight w:val="17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DF5" w:rsidRPr="00D776C8" w:rsidRDefault="00621DF5" w:rsidP="00BB0635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F5" w:rsidRPr="00D776C8" w:rsidRDefault="007F631B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6C02A1" w:rsidRDefault="00990142">
            <w:r>
              <w:t>утвержден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5" w:rsidRPr="00990142" w:rsidRDefault="00DA3DDE" w:rsidP="0099014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DF5" w:rsidRPr="00990142" w:rsidRDefault="00DA3DDE" w:rsidP="0099014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DF5" w:rsidRPr="00990142" w:rsidRDefault="00D42286" w:rsidP="00990142">
            <w:pPr>
              <w:jc w:val="center"/>
            </w:pPr>
            <w:r>
              <w:t>0</w:t>
            </w:r>
          </w:p>
        </w:tc>
      </w:tr>
      <w:tr w:rsidR="00445F68" w:rsidRPr="006C02A1" w:rsidTr="00D92BCE">
        <w:trPr>
          <w:trHeight w:val="16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Default="00445F68" w:rsidP="00BB0635">
            <w:pPr>
              <w:spacing w:line="252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</w:t>
            </w:r>
            <w:r w:rsidR="00BB0635">
              <w:rPr>
                <w:i/>
                <w:iCs/>
                <w:color w:val="000000"/>
                <w:lang w:eastAsia="en-US"/>
              </w:rPr>
              <w:t>(</w:t>
            </w:r>
            <w:proofErr w:type="spellStart"/>
            <w:r w:rsidR="00BB0635"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 w:rsidR="00BB0635">
              <w:rPr>
                <w:i/>
                <w:iCs/>
                <w:color w:val="000000"/>
                <w:lang w:eastAsia="en-US"/>
              </w:rPr>
              <w:t>/м2)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F68" w:rsidRDefault="00BB0635" w:rsidP="00445F68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445F68">
            <w:proofErr w:type="gramStart"/>
            <w:r>
              <w:t>утвержден</w:t>
            </w:r>
            <w:proofErr w:type="gram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68" w:rsidRPr="00990142" w:rsidRDefault="00445F68" w:rsidP="0044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F68" w:rsidRPr="00990142" w:rsidRDefault="00445F68" w:rsidP="0044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68" w:rsidRPr="00990142" w:rsidRDefault="00445F68" w:rsidP="00445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B0635" w:rsidRPr="006C02A1" w:rsidTr="00D92BCE">
        <w:trPr>
          <w:trHeight w:val="168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35" w:rsidRPr="00BB0635" w:rsidRDefault="00BB0635" w:rsidP="00445F68">
            <w:pPr>
              <w:spacing w:line="252" w:lineRule="auto"/>
              <w:jc w:val="right"/>
              <w:rPr>
                <w:b/>
                <w:iCs/>
                <w:color w:val="000000"/>
                <w:lang w:eastAsia="en-US"/>
              </w:rPr>
            </w:pPr>
            <w:r w:rsidRPr="00BB0635">
              <w:rPr>
                <w:b/>
                <w:iCs/>
                <w:color w:val="000000"/>
              </w:rPr>
              <w:t xml:space="preserve">Итого </w:t>
            </w:r>
            <w:r w:rsidRPr="00BB0635">
              <w:rPr>
                <w:b/>
                <w:iCs/>
                <w:color w:val="000000"/>
              </w:rPr>
              <w:t>Содержание общего имущества (</w:t>
            </w:r>
            <w:proofErr w:type="spellStart"/>
            <w:r w:rsidRPr="00BB0635">
              <w:rPr>
                <w:b/>
                <w:iCs/>
                <w:color w:val="000000"/>
              </w:rPr>
              <w:t>руб</w:t>
            </w:r>
            <w:proofErr w:type="spellEnd"/>
            <w:r w:rsidRPr="00BB0635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35" w:rsidRPr="00BB0635" w:rsidRDefault="00BB0635" w:rsidP="00445F68">
            <w:pPr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14,16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35" w:rsidRPr="00BB0635" w:rsidRDefault="00BB0635" w:rsidP="00445F68">
            <w:pPr>
              <w:rPr>
                <w:b/>
              </w:rPr>
            </w:pPr>
            <w:proofErr w:type="gramStart"/>
            <w:r>
              <w:rPr>
                <w:b/>
              </w:rPr>
              <w:t>утвержден</w:t>
            </w:r>
            <w:bookmarkStart w:id="0" w:name="_GoBack"/>
            <w:bookmarkEnd w:id="0"/>
            <w:proofErr w:type="gram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35" w:rsidRDefault="00BB0635" w:rsidP="00445F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35" w:rsidRDefault="00BB0635" w:rsidP="00445F6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635" w:rsidRDefault="00BB0635" w:rsidP="00445F68">
            <w:pPr>
              <w:jc w:val="center"/>
              <w:rPr>
                <w:color w:val="000000"/>
              </w:rPr>
            </w:pPr>
          </w:p>
        </w:tc>
      </w:tr>
      <w:tr w:rsidR="00990142" w:rsidRPr="006C02A1" w:rsidTr="007F631B">
        <w:trPr>
          <w:trHeight w:val="313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42" w:rsidRPr="00D776C8" w:rsidRDefault="00990142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D776C8" w:rsidRDefault="00855129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2" w:rsidRDefault="00990142" w:rsidP="00990142">
            <w:r w:rsidRPr="00F12065">
              <w:t>утвержден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2" w:rsidRPr="00990142" w:rsidRDefault="00DA3DDE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631B" w:rsidRPr="006C02A1" w:rsidTr="0080019D">
        <w:trPr>
          <w:trHeight w:val="313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31B" w:rsidRPr="00D776C8" w:rsidRDefault="007F631B" w:rsidP="0099014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ХВС СОИ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31B" w:rsidRDefault="007F631B" w:rsidP="009901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1B" w:rsidRDefault="007F631B" w:rsidP="00990142">
            <w:pPr>
              <w:jc w:val="center"/>
              <w:rPr>
                <w:color w:val="000000"/>
              </w:rPr>
            </w:pPr>
            <w:r>
              <w:t>по нормативу</w:t>
            </w:r>
          </w:p>
        </w:tc>
      </w:tr>
    </w:tbl>
    <w:p w:rsidR="00191327" w:rsidRDefault="00191327" w:rsidP="00191327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7F631B" w:rsidRPr="006C02A1" w:rsidRDefault="007F631B" w:rsidP="007F63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Ознакомление с тарифами на коммунальные услуги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</w:t>
      </w:r>
      <w:r w:rsidR="00A53743">
        <w:rPr>
          <w:sz w:val="22"/>
          <w:szCs w:val="22"/>
        </w:rPr>
        <w:t xml:space="preserve"> с 01.07.2017г.</w:t>
      </w:r>
    </w:p>
    <w:p w:rsidR="007F631B" w:rsidRPr="006C02A1" w:rsidRDefault="007F631B" w:rsidP="007F631B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УК предоставила </w:t>
      </w:r>
      <w:r w:rsidR="00A53743">
        <w:rPr>
          <w:sz w:val="22"/>
          <w:szCs w:val="22"/>
        </w:rPr>
        <w:t xml:space="preserve">информацию о </w:t>
      </w:r>
      <w:r w:rsidR="00A53743" w:rsidRPr="00A53743">
        <w:rPr>
          <w:sz w:val="22"/>
          <w:szCs w:val="22"/>
        </w:rPr>
        <w:t>тарифа</w:t>
      </w:r>
      <w:r w:rsidR="00A53743">
        <w:rPr>
          <w:sz w:val="22"/>
          <w:szCs w:val="22"/>
        </w:rPr>
        <w:t>х</w:t>
      </w:r>
      <w:r w:rsidR="00A53743" w:rsidRPr="00A53743">
        <w:rPr>
          <w:sz w:val="22"/>
          <w:szCs w:val="22"/>
        </w:rPr>
        <w:t xml:space="preserve"> на коммунальные услуги </w:t>
      </w:r>
      <w:proofErr w:type="spellStart"/>
      <w:r w:rsidR="00A53743" w:rsidRPr="00A53743">
        <w:rPr>
          <w:sz w:val="22"/>
          <w:szCs w:val="22"/>
        </w:rPr>
        <w:t>ресурсоснабжа</w:t>
      </w:r>
      <w:r w:rsidR="00A53743">
        <w:rPr>
          <w:sz w:val="22"/>
          <w:szCs w:val="22"/>
        </w:rPr>
        <w:t>ющих</w:t>
      </w:r>
      <w:proofErr w:type="spellEnd"/>
      <w:r w:rsidR="00A53743">
        <w:rPr>
          <w:sz w:val="22"/>
          <w:szCs w:val="22"/>
        </w:rPr>
        <w:t xml:space="preserve"> организаций с 01.07.2017г.</w:t>
      </w:r>
    </w:p>
    <w:p w:rsidR="006B21A8" w:rsidRDefault="006B21A8" w:rsidP="00191327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sectPr w:rsidR="006B21A8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C5050"/>
    <w:rsid w:val="000D3245"/>
    <w:rsid w:val="000E6AF2"/>
    <w:rsid w:val="001512EB"/>
    <w:rsid w:val="00191327"/>
    <w:rsid w:val="00277DCA"/>
    <w:rsid w:val="002F7F96"/>
    <w:rsid w:val="003538B4"/>
    <w:rsid w:val="003E5D88"/>
    <w:rsid w:val="003F4E45"/>
    <w:rsid w:val="0043107A"/>
    <w:rsid w:val="004364BD"/>
    <w:rsid w:val="00445F68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B21A8"/>
    <w:rsid w:val="006B7F36"/>
    <w:rsid w:val="006C02A1"/>
    <w:rsid w:val="006F17C9"/>
    <w:rsid w:val="00733DF1"/>
    <w:rsid w:val="007447B3"/>
    <w:rsid w:val="00765C20"/>
    <w:rsid w:val="007D1CFD"/>
    <w:rsid w:val="007F631B"/>
    <w:rsid w:val="00855129"/>
    <w:rsid w:val="00856C5A"/>
    <w:rsid w:val="008A3AFC"/>
    <w:rsid w:val="009119EB"/>
    <w:rsid w:val="00933A80"/>
    <w:rsid w:val="00981C7E"/>
    <w:rsid w:val="00982BAB"/>
    <w:rsid w:val="00990142"/>
    <w:rsid w:val="00A53743"/>
    <w:rsid w:val="00A67E13"/>
    <w:rsid w:val="00A82C1B"/>
    <w:rsid w:val="00A955AC"/>
    <w:rsid w:val="00AD7C8C"/>
    <w:rsid w:val="00AF1E47"/>
    <w:rsid w:val="00AF39CA"/>
    <w:rsid w:val="00AF6163"/>
    <w:rsid w:val="00B424DB"/>
    <w:rsid w:val="00BB0635"/>
    <w:rsid w:val="00BB7AE9"/>
    <w:rsid w:val="00C05361"/>
    <w:rsid w:val="00C10B45"/>
    <w:rsid w:val="00C85B84"/>
    <w:rsid w:val="00CF1B0C"/>
    <w:rsid w:val="00D20128"/>
    <w:rsid w:val="00D42286"/>
    <w:rsid w:val="00D77074"/>
    <w:rsid w:val="00D776C8"/>
    <w:rsid w:val="00D92ECB"/>
    <w:rsid w:val="00DA3DDE"/>
    <w:rsid w:val="00DB736D"/>
    <w:rsid w:val="00DD6A6F"/>
    <w:rsid w:val="00E6528D"/>
    <w:rsid w:val="00E72BE7"/>
    <w:rsid w:val="00EA2C55"/>
    <w:rsid w:val="00EC7ACC"/>
    <w:rsid w:val="00EF13FD"/>
    <w:rsid w:val="00F356B4"/>
    <w:rsid w:val="00F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30</cp:revision>
  <cp:lastPrinted>2017-06-07T13:48:00Z</cp:lastPrinted>
  <dcterms:created xsi:type="dcterms:W3CDTF">2016-10-26T13:27:00Z</dcterms:created>
  <dcterms:modified xsi:type="dcterms:W3CDTF">2017-06-07T13:48:00Z</dcterms:modified>
</cp:coreProperties>
</file>